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9D1C" w14:textId="77777777" w:rsidR="00E003DE" w:rsidRPr="00875930" w:rsidRDefault="00E003DE" w:rsidP="00652723">
      <w:pPr>
        <w:tabs>
          <w:tab w:val="left" w:pos="2160"/>
        </w:tabs>
        <w:ind w:left="-426" w:right="-574"/>
        <w:rPr>
          <w:rFonts w:ascii="Calibri" w:hAnsi="Calibri" w:cs="Calibri"/>
          <w:b/>
          <w:bCs/>
        </w:rPr>
      </w:pPr>
    </w:p>
    <w:p w14:paraId="71D1E847" w14:textId="77777777" w:rsidR="005F00BC" w:rsidRPr="00875930" w:rsidRDefault="005F00BC" w:rsidP="00652723">
      <w:pPr>
        <w:tabs>
          <w:tab w:val="left" w:pos="2160"/>
        </w:tabs>
        <w:ind w:left="-426" w:right="-574"/>
        <w:rPr>
          <w:rFonts w:ascii="Calibri" w:hAnsi="Calibri" w:cs="Calibri"/>
          <w:bCs/>
        </w:rPr>
      </w:pPr>
      <w:r w:rsidRPr="00875930">
        <w:rPr>
          <w:rFonts w:ascii="Calibri" w:hAnsi="Calibri" w:cs="Calibri"/>
          <w:b/>
          <w:bCs/>
        </w:rPr>
        <w:t>Applicant Name:</w:t>
      </w:r>
      <w:r w:rsidR="00D94D33" w:rsidRPr="00875930">
        <w:rPr>
          <w:rFonts w:ascii="Calibri" w:hAnsi="Calibri" w:cs="Calibri"/>
          <w:b/>
          <w:bCs/>
        </w:rPr>
        <w:t xml:space="preserve"> ___________________________________________________________________</w:t>
      </w:r>
      <w:r w:rsidRPr="00875930">
        <w:rPr>
          <w:rFonts w:ascii="Calibri" w:hAnsi="Calibri" w:cs="Calibri"/>
          <w:b/>
          <w:bCs/>
        </w:rPr>
        <w:tab/>
      </w:r>
    </w:p>
    <w:p w14:paraId="1CC8D2F9" w14:textId="77777777" w:rsidR="00D6352F" w:rsidRPr="00875930" w:rsidRDefault="00D6352F" w:rsidP="005F00BC">
      <w:pPr>
        <w:tabs>
          <w:tab w:val="left" w:pos="2160"/>
        </w:tabs>
        <w:ind w:left="2262" w:right="-574" w:hanging="2622"/>
        <w:rPr>
          <w:rFonts w:ascii="Calibri" w:hAnsi="Calibri" w:cs="Calibri"/>
          <w:b/>
          <w:bCs/>
          <w:sz w:val="18"/>
          <w:szCs w:val="20"/>
        </w:rPr>
      </w:pPr>
    </w:p>
    <w:p w14:paraId="5F525294" w14:textId="77777777" w:rsidR="005F00BC" w:rsidRDefault="005F00BC" w:rsidP="00EA58B4">
      <w:pPr>
        <w:ind w:right="-46"/>
        <w:jc w:val="center"/>
        <w:rPr>
          <w:rFonts w:ascii="Arial" w:hAnsi="Arial" w:cs="Arial"/>
          <w:b/>
          <w:bCs/>
          <w:sz w:val="20"/>
          <w:szCs w:val="20"/>
        </w:rPr>
      </w:pPr>
      <w:r w:rsidRPr="00E003DE">
        <w:rPr>
          <w:rFonts w:ascii="Arial" w:hAnsi="Arial" w:cs="Arial"/>
          <w:b/>
          <w:bCs/>
          <w:sz w:val="20"/>
          <w:szCs w:val="20"/>
        </w:rPr>
        <w:t xml:space="preserve">Outline, on 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two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page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s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in bullet point format, where you believe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03DE">
        <w:rPr>
          <w:rFonts w:ascii="Arial" w:hAnsi="Arial" w:cs="Arial"/>
          <w:b/>
          <w:bCs/>
          <w:sz w:val="20"/>
          <w:szCs w:val="20"/>
        </w:rPr>
        <w:t>your skills and experience meet the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="001F5287">
        <w:rPr>
          <w:rFonts w:ascii="Arial" w:hAnsi="Arial" w:cs="Arial"/>
          <w:b/>
          <w:bCs/>
          <w:sz w:val="20"/>
          <w:szCs w:val="20"/>
        </w:rPr>
        <w:t xml:space="preserve">essential </w:t>
      </w:r>
      <w:r w:rsidR="00A212C5">
        <w:rPr>
          <w:rFonts w:ascii="Arial" w:hAnsi="Arial" w:cs="Arial"/>
          <w:b/>
          <w:bCs/>
          <w:sz w:val="20"/>
          <w:szCs w:val="20"/>
        </w:rPr>
        <w:t xml:space="preserve">functional competency </w:t>
      </w:r>
      <w:r w:rsidRPr="00E003DE">
        <w:rPr>
          <w:rFonts w:ascii="Arial" w:hAnsi="Arial" w:cs="Arial"/>
          <w:b/>
          <w:bCs/>
          <w:sz w:val="20"/>
          <w:szCs w:val="20"/>
        </w:rPr>
        <w:t>criteria listed below</w:t>
      </w:r>
      <w:r w:rsidR="00E003DE">
        <w:rPr>
          <w:rFonts w:ascii="Arial" w:hAnsi="Arial" w:cs="Arial"/>
          <w:b/>
          <w:bCs/>
          <w:sz w:val="20"/>
          <w:szCs w:val="20"/>
        </w:rPr>
        <w:t>:</w:t>
      </w:r>
    </w:p>
    <w:p w14:paraId="7436D37A" w14:textId="77777777" w:rsidR="00463C14" w:rsidRDefault="001F4FC2" w:rsidP="00EA58B4">
      <w:pPr>
        <w:tabs>
          <w:tab w:val="left" w:pos="-360"/>
        </w:tabs>
        <w:ind w:right="9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 completing this Supporting Document, candidates should not exceed the two-page maximum, with a minimum font size of 11pt.</w:t>
      </w:r>
    </w:p>
    <w:p w14:paraId="765BD5BF" w14:textId="77777777" w:rsidR="005F00BC" w:rsidRDefault="005F00BC" w:rsidP="005F00BC"/>
    <w:tbl>
      <w:tblPr>
        <w:tblW w:w="10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5F00BC" w:rsidRPr="00A16050" w14:paraId="2C491D3B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3C23E5EA" w14:textId="77777777" w:rsidR="00AE1F22" w:rsidRPr="00AE1F22" w:rsidRDefault="00AE1F22" w:rsidP="00AE1F22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AE1F2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Are you legally permitted to work in Ireland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 for the duration of the role</w:t>
            </w:r>
            <w:r w:rsidRPr="00AE1F2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?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 (</w:t>
            </w:r>
            <w:r w:rsidR="008A7B0F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Answer: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Yes/No/Require Visa</w:t>
            </w:r>
            <w:r w:rsidR="00230141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/Permit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)</w:t>
            </w:r>
          </w:p>
          <w:p w14:paraId="483820A4" w14:textId="77777777" w:rsidR="001B6350" w:rsidRPr="00123AA4" w:rsidRDefault="001B6350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w:rsidR="007E6F6B" w:rsidRPr="00A16050" w14:paraId="07F65BD2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0BF31842" w14:textId="77777777" w:rsidR="007E6F6B" w:rsidRPr="00AE1F22" w:rsidRDefault="007E6F6B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w:rsidR="001C2E31" w:rsidRPr="00A16050" w14:paraId="0DCFD2EA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112D317A" w14:textId="77777777" w:rsidR="001C2E31" w:rsidRPr="00123AA4" w:rsidRDefault="00AE1F22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AE1F2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If you answered ‘Yes’ or ‘Require a </w:t>
            </w:r>
            <w:r w:rsidR="00230141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visa/permit</w:t>
            </w:r>
            <w:r w:rsidRPr="00AE1F2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’, please specify the type of permission you currently hold (e.g., Irish/EU citizenship, Stamp 1/1G/2/4, Employment Permit)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.</w:t>
            </w:r>
          </w:p>
        </w:tc>
      </w:tr>
      <w:tr w:rsidR="00AE1F22" w:rsidRPr="00A16050" w14:paraId="088DA84A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78DB1A52" w14:textId="77777777" w:rsidR="00AE1F22" w:rsidRPr="00123AA4" w:rsidRDefault="00AE1F22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w:rsidR="001C2E31" w:rsidRPr="00A16050" w14:paraId="1F12E410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3D7DD2F5" w14:textId="77777777" w:rsidR="001C2E31" w:rsidRPr="00123AA4" w:rsidRDefault="001C2E31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I understand the starting salary is at the minimum point of the relevant scale, unless rules around starting pay for current civil/public sector employees apply. (Answer Yes/No)</w:t>
            </w:r>
          </w:p>
        </w:tc>
      </w:tr>
      <w:tr w:rsidR="001C2E31" w:rsidRPr="00A16050" w14:paraId="2230B905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32C3F23C" w14:textId="77777777" w:rsidR="001C2E31" w:rsidRPr="00123AA4" w:rsidRDefault="001C2E31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w:rsidR="001C2E31" w:rsidRPr="00A16050" w14:paraId="4B0D5B6D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4236CAC2" w14:textId="0E697A58" w:rsidR="001C2E31" w:rsidRPr="00123AA4" w:rsidRDefault="00C615DA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C615DA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Proven experience in providing secretarial support to governing committees is essential. </w:t>
            </w:r>
            <w:r w:rsidRPr="00C615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5F00BC" w:rsidRPr="00A16050" w14:paraId="407E3871" w14:textId="77777777" w:rsidTr="00C615DA">
        <w:trPr>
          <w:trHeight w:val="3843"/>
        </w:trPr>
        <w:tc>
          <w:tcPr>
            <w:tcW w:w="10052" w:type="dxa"/>
            <w:shd w:val="clear" w:color="auto" w:fill="auto"/>
          </w:tcPr>
          <w:p w14:paraId="5A795477" w14:textId="77777777" w:rsidR="00D077D4" w:rsidRPr="00A16050" w:rsidRDefault="00D077D4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AA3A56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8CDEAA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470F7A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298E7D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4C4314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B61ECD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C84B5C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FFB455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B5E549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2A1B82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6DF29D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014734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1576D9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7D3E52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CCA150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554585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58AF6C" w14:textId="77777777" w:rsidR="007E3AF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4E8D3D" w14:textId="77777777" w:rsidR="00FF094F" w:rsidRPr="00A16050" w:rsidRDefault="00FF094F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8D302F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507C" w:rsidRPr="00A16050" w14:paraId="79C6CC25" w14:textId="77777777" w:rsidTr="00756226">
        <w:trPr>
          <w:trHeight w:val="529"/>
        </w:trPr>
        <w:tc>
          <w:tcPr>
            <w:tcW w:w="10052" w:type="dxa"/>
            <w:shd w:val="clear" w:color="auto" w:fill="auto"/>
          </w:tcPr>
          <w:p w14:paraId="454817D3" w14:textId="781A6053" w:rsidR="007171DD" w:rsidRPr="00123AA4" w:rsidRDefault="00C615DA" w:rsidP="00C615D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C615DA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Ability to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C615DA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communicate clearly, concisely, confidently and effectively via oral and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C615DA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written communication is essential.</w:t>
            </w:r>
          </w:p>
        </w:tc>
      </w:tr>
      <w:tr w:rsidR="006B507C" w:rsidRPr="00A16050" w14:paraId="203D629C" w14:textId="77777777" w:rsidTr="001F4FC2">
        <w:trPr>
          <w:trHeight w:val="2937"/>
        </w:trPr>
        <w:tc>
          <w:tcPr>
            <w:tcW w:w="10052" w:type="dxa"/>
            <w:shd w:val="clear" w:color="auto" w:fill="auto"/>
          </w:tcPr>
          <w:p w14:paraId="5A92A71E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221785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ED1932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EC3866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3CABD4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98977E" w14:textId="77777777" w:rsidR="00EA2388" w:rsidRPr="00A16050" w:rsidRDefault="00EA2388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F88E71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7D84CD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5CA110" w14:textId="77777777" w:rsidR="00782E53" w:rsidRPr="00A16050" w:rsidRDefault="00782E53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9BAE91" w14:textId="77777777" w:rsidR="00BB63A0" w:rsidRPr="00A16050" w:rsidRDefault="00BB63A0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84BCA7" w14:textId="77777777" w:rsidR="00756226" w:rsidRDefault="0075622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46338D" w14:textId="77777777" w:rsidR="00582506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347CBE" w14:textId="77777777" w:rsidR="00582506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A25AAC" w14:textId="77777777" w:rsidR="00032C9E" w:rsidRDefault="00032C9E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7D1D32" w14:textId="77777777" w:rsidR="00032C9E" w:rsidRDefault="00032C9E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D60785" w14:textId="77777777" w:rsidR="00032C9E" w:rsidRDefault="00032C9E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EB3E2E" w14:textId="77777777" w:rsidR="00582506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BD1B6B" w14:textId="77777777" w:rsidR="001B41DD" w:rsidRDefault="001B41DD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D18DE5" w14:textId="77777777" w:rsidR="00582506" w:rsidRPr="00A16050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00BC" w:rsidRPr="00A16050" w14:paraId="13A0233C" w14:textId="77777777" w:rsidTr="00624495">
        <w:trPr>
          <w:trHeight w:val="462"/>
        </w:trPr>
        <w:tc>
          <w:tcPr>
            <w:tcW w:w="10052" w:type="dxa"/>
            <w:shd w:val="clear" w:color="auto" w:fill="auto"/>
          </w:tcPr>
          <w:p w14:paraId="6DFCBB08" w14:textId="492A9FF8" w:rsidR="00A16050" w:rsidRPr="00064E94" w:rsidRDefault="00C615D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C615DA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lastRenderedPageBreak/>
              <w:t>Ability to comprehend complex information and data for onward dissemination, and ability to develop sound knowledge and understanding of EI’s financial and other relevant supports is essential.</w:t>
            </w:r>
            <w:r w:rsidRPr="00C615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C615DA" w:rsidRPr="00A16050" w14:paraId="46B3BC9C" w14:textId="77777777" w:rsidTr="00C615DA">
        <w:trPr>
          <w:trHeight w:val="2583"/>
        </w:trPr>
        <w:tc>
          <w:tcPr>
            <w:tcW w:w="10052" w:type="dxa"/>
            <w:shd w:val="clear" w:color="auto" w:fill="auto"/>
          </w:tcPr>
          <w:p w14:paraId="786E9E16" w14:textId="77777777" w:rsidR="00C615DA" w:rsidRPr="00C615DA" w:rsidRDefault="00C615D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9861D8" w:rsidRPr="00A16050" w14:paraId="46E185FA" w14:textId="77777777" w:rsidTr="00C615DA">
        <w:trPr>
          <w:trHeight w:val="550"/>
        </w:trPr>
        <w:tc>
          <w:tcPr>
            <w:tcW w:w="10052" w:type="dxa"/>
            <w:shd w:val="clear" w:color="auto" w:fill="auto"/>
          </w:tcPr>
          <w:p w14:paraId="05C3E2D4" w14:textId="07C3A8A9" w:rsidR="009600C6" w:rsidRPr="00A16050" w:rsidRDefault="00C615DA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  <w:r w:rsidRPr="00C615DA"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US" w:eastAsia="en-IE"/>
              </w:rPr>
              <w:t>Ability to work as part of a team coupled with excellent prioritisation, organisation and planning skills with the ability to manage workload and time efficiently to meet strict deadlines is essential.</w:t>
            </w:r>
          </w:p>
        </w:tc>
      </w:tr>
      <w:tr w:rsidR="00C615DA" w:rsidRPr="00A16050" w14:paraId="29C3EDC1" w14:textId="77777777" w:rsidTr="00C615DA">
        <w:trPr>
          <w:trHeight w:val="2273"/>
        </w:trPr>
        <w:tc>
          <w:tcPr>
            <w:tcW w:w="10052" w:type="dxa"/>
            <w:shd w:val="clear" w:color="auto" w:fill="auto"/>
          </w:tcPr>
          <w:p w14:paraId="533B6CA6" w14:textId="77777777" w:rsidR="00C615DA" w:rsidRDefault="00C615DA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="001B6350" w:rsidRPr="00A16050" w14:paraId="582A8410" w14:textId="77777777" w:rsidTr="00624495">
        <w:trPr>
          <w:trHeight w:val="462"/>
        </w:trPr>
        <w:tc>
          <w:tcPr>
            <w:tcW w:w="10052" w:type="dxa"/>
            <w:shd w:val="clear" w:color="auto" w:fill="auto"/>
          </w:tcPr>
          <w:p w14:paraId="54DDB30B" w14:textId="77777777" w:rsidR="001B6350" w:rsidRPr="00A16050" w:rsidRDefault="001B6350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605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Any additional information you feel is relevant to the functional competencies listed in the job specification</w:t>
            </w:r>
            <w:r w:rsidR="00175A36" w:rsidRPr="00A1605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="001B6350" w:rsidRPr="00A16050" w14:paraId="20BC0D2C" w14:textId="77777777" w:rsidTr="009600C6">
        <w:trPr>
          <w:trHeight w:val="4374"/>
        </w:trPr>
        <w:tc>
          <w:tcPr>
            <w:tcW w:w="10052" w:type="dxa"/>
            <w:shd w:val="clear" w:color="auto" w:fill="auto"/>
          </w:tcPr>
          <w:p w14:paraId="3C6C45BC" w14:textId="77777777" w:rsidR="007E3AF0" w:rsidRPr="00A16050" w:rsidRDefault="007E3AF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9521C96" w14:textId="77777777" w:rsidR="006B507C" w:rsidRPr="00A16050" w:rsidRDefault="006B507C" w:rsidP="001F5287">
      <w:pPr>
        <w:rPr>
          <w:rFonts w:ascii="Arial" w:hAnsi="Arial" w:cs="Arial"/>
          <w:b/>
          <w:bCs/>
          <w:sz w:val="20"/>
          <w:szCs w:val="20"/>
        </w:rPr>
      </w:pPr>
    </w:p>
    <w:sectPr w:rsidR="006B507C" w:rsidRPr="00A16050" w:rsidSect="00652723">
      <w:headerReference w:type="default" r:id="rId10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DD4A" w14:textId="77777777" w:rsidR="00C719D9" w:rsidRDefault="00C719D9" w:rsidP="00652723">
      <w:r>
        <w:separator/>
      </w:r>
    </w:p>
  </w:endnote>
  <w:endnote w:type="continuationSeparator" w:id="0">
    <w:p w14:paraId="6783DC46" w14:textId="77777777" w:rsidR="00C719D9" w:rsidRDefault="00C719D9" w:rsidP="006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5C50" w14:textId="77777777" w:rsidR="00C719D9" w:rsidRDefault="00C719D9" w:rsidP="00652723">
      <w:r>
        <w:separator/>
      </w:r>
    </w:p>
  </w:footnote>
  <w:footnote w:type="continuationSeparator" w:id="0">
    <w:p w14:paraId="4C245200" w14:textId="77777777" w:rsidR="00C719D9" w:rsidRDefault="00C719D9" w:rsidP="0065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9586" w14:textId="33605085" w:rsidR="00032C9E" w:rsidRDefault="00C615DA" w:rsidP="008A49BA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4E238D7E" wp14:editId="24DC52C7">
          <wp:simplePos x="0" y="0"/>
          <wp:positionH relativeFrom="column">
            <wp:posOffset>-556260</wp:posOffset>
          </wp:positionH>
          <wp:positionV relativeFrom="paragraph">
            <wp:posOffset>-206375</wp:posOffset>
          </wp:positionV>
          <wp:extent cx="1054735" cy="287020"/>
          <wp:effectExtent l="0" t="0" r="0" b="0"/>
          <wp:wrapTight wrapText="bothSides">
            <wp:wrapPolygon edited="0">
              <wp:start x="1170" y="0"/>
              <wp:lineTo x="0" y="11469"/>
              <wp:lineTo x="0" y="20071"/>
              <wp:lineTo x="16775" y="20071"/>
              <wp:lineTo x="21067" y="10035"/>
              <wp:lineTo x="21067" y="1434"/>
              <wp:lineTo x="19116" y="0"/>
              <wp:lineTo x="11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3EFC6A" w14:textId="59D9B605" w:rsidR="00064E94" w:rsidRPr="009E7914" w:rsidRDefault="00230141" w:rsidP="008A49BA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 w:rsidRPr="00C615DA">
      <w:rPr>
        <w:rFonts w:ascii="Arial" w:hAnsi="Arial" w:cs="Arial"/>
        <w:b/>
        <w:bCs/>
        <w:sz w:val="22"/>
        <w:szCs w:val="22"/>
      </w:rPr>
      <w:t>Mandatory Application Form</w:t>
    </w:r>
    <w:r w:rsidR="00F9475B" w:rsidRPr="00C615DA">
      <w:rPr>
        <w:rFonts w:ascii="Arial" w:hAnsi="Arial" w:cs="Arial"/>
        <w:b/>
        <w:bCs/>
        <w:sz w:val="22"/>
        <w:szCs w:val="22"/>
      </w:rPr>
      <w:t xml:space="preserve"> </w:t>
    </w:r>
    <w:r w:rsidR="00C615DA" w:rsidRPr="00C615DA">
      <w:rPr>
        <w:rFonts w:ascii="Arial" w:hAnsi="Arial" w:cs="Arial"/>
        <w:b/>
        <w:bCs/>
        <w:sz w:val="22"/>
        <w:szCs w:val="22"/>
      </w:rPr>
      <w:t>–</w:t>
    </w:r>
    <w:r w:rsidR="00AF18FD" w:rsidRPr="00C615DA">
      <w:rPr>
        <w:rFonts w:ascii="Arial" w:hAnsi="Arial" w:cs="Arial"/>
        <w:b/>
        <w:bCs/>
        <w:sz w:val="22"/>
        <w:szCs w:val="22"/>
      </w:rPr>
      <w:t xml:space="preserve"> </w:t>
    </w:r>
    <w:r w:rsidR="00C615DA" w:rsidRPr="00C615DA">
      <w:rPr>
        <w:rFonts w:ascii="Arial" w:hAnsi="Arial" w:cs="Arial"/>
        <w:b/>
        <w:bCs/>
        <w:sz w:val="22"/>
        <w:szCs w:val="22"/>
      </w:rPr>
      <w:t>034</w:t>
    </w:r>
    <w:r w:rsidR="00C615DA">
      <w:rPr>
        <w:rFonts w:ascii="Arial" w:hAnsi="Arial" w:cs="Arial"/>
        <w:b/>
        <w:bCs/>
        <w:sz w:val="22"/>
        <w:szCs w:val="22"/>
      </w:rPr>
      <w:t>.EI.26E – Assistant Executive, Corporate Governance</w:t>
    </w:r>
    <w:r w:rsidR="00192804">
      <w:rPr>
        <w:rFonts w:ascii="Arial" w:hAnsi="Arial" w:cs="Arial"/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49286794">
    <w:abstractNumId w:val="13"/>
  </w:num>
  <w:num w:numId="2" w16cid:durableId="1924487484">
    <w:abstractNumId w:val="9"/>
  </w:num>
  <w:num w:numId="3" w16cid:durableId="398793221">
    <w:abstractNumId w:val="1"/>
  </w:num>
  <w:num w:numId="4" w16cid:durableId="1523326967">
    <w:abstractNumId w:val="0"/>
  </w:num>
  <w:num w:numId="5" w16cid:durableId="167405278">
    <w:abstractNumId w:val="18"/>
  </w:num>
  <w:num w:numId="6" w16cid:durableId="594751270">
    <w:abstractNumId w:val="7"/>
  </w:num>
  <w:num w:numId="7" w16cid:durableId="212498866">
    <w:abstractNumId w:val="17"/>
  </w:num>
  <w:num w:numId="8" w16cid:durableId="42801910">
    <w:abstractNumId w:val="19"/>
  </w:num>
  <w:num w:numId="9" w16cid:durableId="196697956">
    <w:abstractNumId w:val="20"/>
  </w:num>
  <w:num w:numId="10" w16cid:durableId="1533835943">
    <w:abstractNumId w:val="23"/>
  </w:num>
  <w:num w:numId="11" w16cid:durableId="961035511">
    <w:abstractNumId w:val="12"/>
  </w:num>
  <w:num w:numId="12" w16cid:durableId="2129155900">
    <w:abstractNumId w:val="22"/>
  </w:num>
  <w:num w:numId="13" w16cid:durableId="161941098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09960058">
    <w:abstractNumId w:val="4"/>
  </w:num>
  <w:num w:numId="15" w16cid:durableId="1353148281">
    <w:abstractNumId w:val="11"/>
  </w:num>
  <w:num w:numId="16" w16cid:durableId="1209033309">
    <w:abstractNumId w:val="26"/>
  </w:num>
  <w:num w:numId="17" w16cid:durableId="1186404734">
    <w:abstractNumId w:val="8"/>
  </w:num>
  <w:num w:numId="18" w16cid:durableId="661079042">
    <w:abstractNumId w:val="25"/>
  </w:num>
  <w:num w:numId="19" w16cid:durableId="1389839048">
    <w:abstractNumId w:val="2"/>
  </w:num>
  <w:num w:numId="20" w16cid:durableId="818810912">
    <w:abstractNumId w:val="3"/>
  </w:num>
  <w:num w:numId="21" w16cid:durableId="1045716464">
    <w:abstractNumId w:val="5"/>
  </w:num>
  <w:num w:numId="22" w16cid:durableId="2036954265">
    <w:abstractNumId w:val="24"/>
  </w:num>
  <w:num w:numId="23" w16cid:durableId="1445265985">
    <w:abstractNumId w:val="21"/>
  </w:num>
  <w:num w:numId="24" w16cid:durableId="713314897">
    <w:abstractNumId w:val="15"/>
  </w:num>
  <w:num w:numId="25" w16cid:durableId="960647001">
    <w:abstractNumId w:val="10"/>
  </w:num>
  <w:num w:numId="26" w16cid:durableId="1353140753">
    <w:abstractNumId w:val="14"/>
  </w:num>
  <w:num w:numId="27" w16cid:durableId="1160271662">
    <w:abstractNumId w:val="16"/>
  </w:num>
  <w:num w:numId="28" w16cid:durableId="1019307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73B4"/>
    <w:rsid w:val="0001017D"/>
    <w:rsid w:val="00016DB2"/>
    <w:rsid w:val="00032C9E"/>
    <w:rsid w:val="000432AF"/>
    <w:rsid w:val="00046BB9"/>
    <w:rsid w:val="00061EFC"/>
    <w:rsid w:val="00064E94"/>
    <w:rsid w:val="00092E58"/>
    <w:rsid w:val="000A18FE"/>
    <w:rsid w:val="000B6702"/>
    <w:rsid w:val="000C1803"/>
    <w:rsid w:val="000E0882"/>
    <w:rsid w:val="000F17D4"/>
    <w:rsid w:val="00123AA4"/>
    <w:rsid w:val="00127A28"/>
    <w:rsid w:val="00153DA4"/>
    <w:rsid w:val="001601FF"/>
    <w:rsid w:val="00167059"/>
    <w:rsid w:val="00175A36"/>
    <w:rsid w:val="00192804"/>
    <w:rsid w:val="001A36B2"/>
    <w:rsid w:val="001B41DD"/>
    <w:rsid w:val="001B6350"/>
    <w:rsid w:val="001C0C06"/>
    <w:rsid w:val="001C2E31"/>
    <w:rsid w:val="001C3C60"/>
    <w:rsid w:val="001D0420"/>
    <w:rsid w:val="001D2E1C"/>
    <w:rsid w:val="001E1CC5"/>
    <w:rsid w:val="001F4FC2"/>
    <w:rsid w:val="001F5287"/>
    <w:rsid w:val="00216632"/>
    <w:rsid w:val="00230141"/>
    <w:rsid w:val="00243E25"/>
    <w:rsid w:val="00266B6A"/>
    <w:rsid w:val="00276F7F"/>
    <w:rsid w:val="002939E3"/>
    <w:rsid w:val="002B2873"/>
    <w:rsid w:val="002B610C"/>
    <w:rsid w:val="002C15C5"/>
    <w:rsid w:val="002C48C0"/>
    <w:rsid w:val="002D3AF5"/>
    <w:rsid w:val="002E580E"/>
    <w:rsid w:val="002E6F3F"/>
    <w:rsid w:val="0030408B"/>
    <w:rsid w:val="00354E37"/>
    <w:rsid w:val="00355537"/>
    <w:rsid w:val="0037135D"/>
    <w:rsid w:val="0037329A"/>
    <w:rsid w:val="0038337A"/>
    <w:rsid w:val="00385F19"/>
    <w:rsid w:val="003A5C38"/>
    <w:rsid w:val="003B607A"/>
    <w:rsid w:val="003C7EE4"/>
    <w:rsid w:val="003D0C7D"/>
    <w:rsid w:val="003E24B6"/>
    <w:rsid w:val="003E463B"/>
    <w:rsid w:val="003E563E"/>
    <w:rsid w:val="003F0CED"/>
    <w:rsid w:val="003F558A"/>
    <w:rsid w:val="00406261"/>
    <w:rsid w:val="00410731"/>
    <w:rsid w:val="00427603"/>
    <w:rsid w:val="00444EA7"/>
    <w:rsid w:val="00463C14"/>
    <w:rsid w:val="00480EC8"/>
    <w:rsid w:val="0049192D"/>
    <w:rsid w:val="004D06EC"/>
    <w:rsid w:val="004E3FE8"/>
    <w:rsid w:val="004F08FD"/>
    <w:rsid w:val="00506267"/>
    <w:rsid w:val="00517891"/>
    <w:rsid w:val="00524CDF"/>
    <w:rsid w:val="00527523"/>
    <w:rsid w:val="005330B0"/>
    <w:rsid w:val="0055387C"/>
    <w:rsid w:val="00563857"/>
    <w:rsid w:val="00572F85"/>
    <w:rsid w:val="00582506"/>
    <w:rsid w:val="00583767"/>
    <w:rsid w:val="00585578"/>
    <w:rsid w:val="00587B04"/>
    <w:rsid w:val="00595BD3"/>
    <w:rsid w:val="005A31EF"/>
    <w:rsid w:val="005A3DBD"/>
    <w:rsid w:val="005F00BC"/>
    <w:rsid w:val="0062112F"/>
    <w:rsid w:val="00624495"/>
    <w:rsid w:val="00652723"/>
    <w:rsid w:val="0065642B"/>
    <w:rsid w:val="0066618A"/>
    <w:rsid w:val="006A15F7"/>
    <w:rsid w:val="006A5529"/>
    <w:rsid w:val="006B507C"/>
    <w:rsid w:val="006B55BF"/>
    <w:rsid w:val="006C16F0"/>
    <w:rsid w:val="006D5C46"/>
    <w:rsid w:val="006E1ECA"/>
    <w:rsid w:val="00706825"/>
    <w:rsid w:val="00707E5F"/>
    <w:rsid w:val="007171DD"/>
    <w:rsid w:val="00735427"/>
    <w:rsid w:val="007378B2"/>
    <w:rsid w:val="00742B6A"/>
    <w:rsid w:val="00745DD6"/>
    <w:rsid w:val="00753020"/>
    <w:rsid w:val="00755C6A"/>
    <w:rsid w:val="00756226"/>
    <w:rsid w:val="00773405"/>
    <w:rsid w:val="00774649"/>
    <w:rsid w:val="0077793E"/>
    <w:rsid w:val="00782E53"/>
    <w:rsid w:val="0078500C"/>
    <w:rsid w:val="007A34D5"/>
    <w:rsid w:val="007A7845"/>
    <w:rsid w:val="007B39BC"/>
    <w:rsid w:val="007E3AF0"/>
    <w:rsid w:val="007E6F6B"/>
    <w:rsid w:val="0080159F"/>
    <w:rsid w:val="00807DDF"/>
    <w:rsid w:val="00814C16"/>
    <w:rsid w:val="0086159F"/>
    <w:rsid w:val="00864944"/>
    <w:rsid w:val="00864C51"/>
    <w:rsid w:val="00872F85"/>
    <w:rsid w:val="00875930"/>
    <w:rsid w:val="00884030"/>
    <w:rsid w:val="00891A9C"/>
    <w:rsid w:val="00895187"/>
    <w:rsid w:val="008A29AA"/>
    <w:rsid w:val="008A49BA"/>
    <w:rsid w:val="008A7B0F"/>
    <w:rsid w:val="008C0F1F"/>
    <w:rsid w:val="008D1094"/>
    <w:rsid w:val="008E0346"/>
    <w:rsid w:val="008F3FBE"/>
    <w:rsid w:val="008F5B56"/>
    <w:rsid w:val="009016F0"/>
    <w:rsid w:val="00914C8F"/>
    <w:rsid w:val="00916E65"/>
    <w:rsid w:val="00947096"/>
    <w:rsid w:val="0095563F"/>
    <w:rsid w:val="009600C6"/>
    <w:rsid w:val="00974EA7"/>
    <w:rsid w:val="00981A33"/>
    <w:rsid w:val="009861D8"/>
    <w:rsid w:val="00987C7B"/>
    <w:rsid w:val="0099159D"/>
    <w:rsid w:val="009969A5"/>
    <w:rsid w:val="009A2E6C"/>
    <w:rsid w:val="009E7914"/>
    <w:rsid w:val="00A16050"/>
    <w:rsid w:val="00A212C5"/>
    <w:rsid w:val="00A25B31"/>
    <w:rsid w:val="00A83C56"/>
    <w:rsid w:val="00A9041E"/>
    <w:rsid w:val="00A92087"/>
    <w:rsid w:val="00AB1F71"/>
    <w:rsid w:val="00AD7381"/>
    <w:rsid w:val="00AE1F22"/>
    <w:rsid w:val="00AE452A"/>
    <w:rsid w:val="00AF18FD"/>
    <w:rsid w:val="00B22594"/>
    <w:rsid w:val="00B33FE4"/>
    <w:rsid w:val="00B57457"/>
    <w:rsid w:val="00B651DD"/>
    <w:rsid w:val="00B9652F"/>
    <w:rsid w:val="00BA2A16"/>
    <w:rsid w:val="00BB63A0"/>
    <w:rsid w:val="00BD27E7"/>
    <w:rsid w:val="00BD5D84"/>
    <w:rsid w:val="00BF1B4A"/>
    <w:rsid w:val="00C04F87"/>
    <w:rsid w:val="00C51056"/>
    <w:rsid w:val="00C615DA"/>
    <w:rsid w:val="00C64121"/>
    <w:rsid w:val="00C67041"/>
    <w:rsid w:val="00C719D9"/>
    <w:rsid w:val="00C90A05"/>
    <w:rsid w:val="00CE23A9"/>
    <w:rsid w:val="00CE71AA"/>
    <w:rsid w:val="00D077D4"/>
    <w:rsid w:val="00D36E40"/>
    <w:rsid w:val="00D46001"/>
    <w:rsid w:val="00D63039"/>
    <w:rsid w:val="00D6318B"/>
    <w:rsid w:val="00D6352F"/>
    <w:rsid w:val="00D653D3"/>
    <w:rsid w:val="00D6769C"/>
    <w:rsid w:val="00D7216A"/>
    <w:rsid w:val="00D86383"/>
    <w:rsid w:val="00D94D33"/>
    <w:rsid w:val="00DC0655"/>
    <w:rsid w:val="00DD03F5"/>
    <w:rsid w:val="00E003DE"/>
    <w:rsid w:val="00E038BF"/>
    <w:rsid w:val="00E07873"/>
    <w:rsid w:val="00E16DE4"/>
    <w:rsid w:val="00E525FE"/>
    <w:rsid w:val="00E65B9C"/>
    <w:rsid w:val="00E70B05"/>
    <w:rsid w:val="00E73625"/>
    <w:rsid w:val="00E86C50"/>
    <w:rsid w:val="00EA2388"/>
    <w:rsid w:val="00EA58B4"/>
    <w:rsid w:val="00EB0C32"/>
    <w:rsid w:val="00EC5D3D"/>
    <w:rsid w:val="00EF72C6"/>
    <w:rsid w:val="00F10C53"/>
    <w:rsid w:val="00F12D4B"/>
    <w:rsid w:val="00F1717A"/>
    <w:rsid w:val="00F27D57"/>
    <w:rsid w:val="00F27FE2"/>
    <w:rsid w:val="00F479FA"/>
    <w:rsid w:val="00F67012"/>
    <w:rsid w:val="00F732E3"/>
    <w:rsid w:val="00F75B30"/>
    <w:rsid w:val="00F9475B"/>
    <w:rsid w:val="00FA74F2"/>
    <w:rsid w:val="00FC5711"/>
    <w:rsid w:val="00FC724A"/>
    <w:rsid w:val="00FE7BE3"/>
    <w:rsid w:val="00FF094F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7AC59FD"/>
  <w15:chartTrackingRefBased/>
  <w15:docId w15:val="{7EDB361E-216E-42EA-ADF0-A109457D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73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2E3"/>
    <w:pPr>
      <w:ind w:left="720"/>
    </w:pPr>
    <w:rPr>
      <w:rFonts w:ascii="Calibri" w:eastAsia="Calibri" w:hAnsi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5BD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1">
    <w:name w:val="A1"/>
    <w:rsid w:val="005330B0"/>
    <w:rPr>
      <w:rFonts w:ascii="Humanist 77 7 BT" w:hAnsi="Humanist 77 7 BT" w:cs="Humanist 77 7 BT" w:hint="defaul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customStyle="1" w:styleId="BodyTextChar">
    <w:name w:val="Body Text Char"/>
    <w:link w:val="BodyText"/>
    <w:uiPriority w:val="99"/>
    <w:rsid w:val="00061EFC"/>
    <w:rPr>
      <w:rFonts w:ascii="Arial" w:eastAsia="Times New Roman" w:hAnsi="Arial"/>
      <w:color w:val="000000"/>
      <w:sz w:val="24"/>
      <w:lang w:eastAsia="en-US"/>
    </w:rPr>
  </w:style>
  <w:style w:type="paragraph" w:customStyle="1" w:styleId="Default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BECA2C90B548964D7258FF6A68B6" ma:contentTypeVersion="19" ma:contentTypeDescription="Create a new document." ma:contentTypeScope="" ma:versionID="09c46a8a5e87c80764202c02d7faa571">
  <xsd:schema xmlns:xsd="http://www.w3.org/2001/XMLSchema" xmlns:xs="http://www.w3.org/2001/XMLSchema" xmlns:p="http://schemas.microsoft.com/office/2006/metadata/properties" xmlns:ns2="3b14d73d-75aa-442d-b4c5-ad9c15507af7" xmlns:ns3="2ab06fd6-d8b3-4770-b616-8956002dd5b4" targetNamespace="http://schemas.microsoft.com/office/2006/metadata/properties" ma:root="true" ma:fieldsID="7cf26dcdd70ede1878842da4119f9ca7" ns2:_="" ns3:_="">
    <xsd:import namespace="3b14d73d-75aa-442d-b4c5-ad9c15507af7"/>
    <xsd:import namespace="2ab06fd6-d8b3-4770-b616-8956002dd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d73d-75aa-442d-b4c5-ad9c15507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d61c51-ef5e-4326-8290-e2bfcf380315}" ma:internalName="TaxCatchAll" ma:showField="CatchAllData" ma:web="3b14d73d-75aa-442d-b4c5-ad9c1550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6fd6-d8b3-4770-b616-8956002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4d73d-75aa-442d-b4c5-ad9c15507af7"/>
    <lcf76f155ced4ddcb4097134ff3c332f xmlns="2ab06fd6-d8b3-4770-b616-8956002dd5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26A011-7E6F-4FEF-B70E-E12307570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1C916-0AF9-4639-B31B-432882676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d73d-75aa-442d-b4c5-ad9c15507af7"/>
    <ds:schemaRef ds:uri="2ab06fd6-d8b3-4770-b616-8956002d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FF3373-CD41-44AA-8AA0-932D607BF619}">
  <ds:schemaRefs>
    <ds:schemaRef ds:uri="http://www.w3.org/XML/1998/namespace"/>
    <ds:schemaRef ds:uri="http://purl.org/dc/elements/1.1/"/>
    <ds:schemaRef ds:uri="http://schemas.microsoft.com/office/2006/metadata/properties"/>
    <ds:schemaRef ds:uri="3b14d73d-75aa-442d-b4c5-ad9c15507af7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2ab06fd6-d8b3-4770-b616-8956002dd5b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Sinead</dc:creator>
  <cp:keywords/>
  <dc:description/>
  <cp:lastModifiedBy>Razon, Jillian</cp:lastModifiedBy>
  <cp:revision>2</cp:revision>
  <cp:lastPrinted>2018-01-11T12:52:00Z</cp:lastPrinted>
  <dcterms:created xsi:type="dcterms:W3CDTF">2026-03-30T09:40:00Z</dcterms:created>
  <dcterms:modified xsi:type="dcterms:W3CDTF">2026-03-30T09:40:00Z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-1874960046</vt:i4>
  </property>
  <property fmtid="{D5CDD505-2E9C-101B-9397-08002B2CF9AE}" pid="3" name="_NewReviewCycle">
    <vt:lpwstr/>
  </property>
  <property fmtid="{D5CDD505-2E9C-101B-9397-08002B2CF9AE}" pid="4" name="_EmailSubject">
    <vt:lpwstr>Job Number</vt:lpwstr>
  </property>
  <property fmtid="{D5CDD505-2E9C-101B-9397-08002B2CF9AE}" pid="5" name="_AuthorEmail">
    <vt:lpwstr>David.Cronin@enterprise-ireland.com</vt:lpwstr>
  </property>
  <property fmtid="{D5CDD505-2E9C-101B-9397-08002B2CF9AE}" pid="6" name="_AuthorEmailDisplayName">
    <vt:lpwstr>Cronin, David</vt:lpwstr>
  </property>
  <property fmtid="{D5CDD505-2E9C-101B-9397-08002B2CF9AE}" pid="7" name="_PreviousAdHocReviewCycleID">
    <vt:i4>-1811503563</vt:i4>
  </property>
  <property fmtid="{D5CDD505-2E9C-101B-9397-08002B2CF9AE}" pid="8" name="_ReviewingToolsShownOnce">
    <vt:lpwstr/>
  </property>
</Properties>
</file>